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424ABA4D" w14:textId="77777777" w:rsidR="00B163B9" w:rsidRPr="00F17614" w:rsidRDefault="00B163B9" w:rsidP="00B163B9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02</w:t>
      </w:r>
      <w:r w:rsidRPr="00F17614">
        <w:rPr>
          <w:b/>
          <w:bCs/>
        </w:rPr>
        <w:t xml:space="preserve">/22 EST Concurs </w:t>
      </w:r>
      <w:r>
        <w:rPr>
          <w:b/>
          <w:bCs/>
        </w:rPr>
        <w:t xml:space="preserve">oposició </w:t>
      </w:r>
      <w:r w:rsidRPr="00F17614">
        <w:rPr>
          <w:b/>
          <w:bCs/>
        </w:rPr>
        <w:t>(0</w:t>
      </w:r>
      <w:r>
        <w:rPr>
          <w:b/>
          <w:bCs/>
        </w:rPr>
        <w:t>2</w:t>
      </w:r>
      <w:r w:rsidRPr="00F17614">
        <w:rPr>
          <w:b/>
          <w:bCs/>
        </w:rPr>
        <w:t>)</w:t>
      </w:r>
    </w:p>
    <w:p w14:paraId="47D9E8A0" w14:textId="77777777" w:rsidR="00B163B9" w:rsidRPr="00776746" w:rsidRDefault="00B163B9" w:rsidP="00B163B9">
      <w:pPr>
        <w:spacing w:line="276" w:lineRule="auto"/>
        <w:jc w:val="both"/>
      </w:pPr>
    </w:p>
    <w:p w14:paraId="0DBE1500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 xml:space="preserve">Operari brigada </w:t>
      </w:r>
    </w:p>
    <w:p w14:paraId="5038506E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1B7264FA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oposició,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0E989C92" w14:textId="77777777" w:rsidR="00B163B9" w:rsidRPr="00776746" w:rsidRDefault="00B163B9" w:rsidP="00B163B9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2F5F84D9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7E78531E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</w:p>
    <w:p w14:paraId="6919A161" w14:textId="77777777" w:rsidR="00B05FB9" w:rsidRPr="00F17614" w:rsidRDefault="00B05FB9" w:rsidP="00B05FB9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1750ED44" w14:textId="77777777" w:rsidR="00B05FB9" w:rsidRPr="00F17614" w:rsidRDefault="00B05FB9" w:rsidP="00B05FB9">
      <w:pPr>
        <w:spacing w:line="276" w:lineRule="auto"/>
        <w:jc w:val="both"/>
        <w:rPr>
          <w:b/>
          <w:color w:val="000000"/>
        </w:rPr>
      </w:pPr>
    </w:p>
    <w:p w14:paraId="16AB1A2E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3D180D56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</w:p>
    <w:p w14:paraId="5EC45FAD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2E975BF8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</w:p>
    <w:p w14:paraId="7FB0170D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21714563" w14:textId="77777777" w:rsidR="00B05FB9" w:rsidRPr="00F17614" w:rsidRDefault="00B05FB9" w:rsidP="00B05FB9">
      <w:pPr>
        <w:spacing w:line="276" w:lineRule="auto"/>
        <w:jc w:val="both"/>
        <w:rPr>
          <w:color w:val="000000"/>
        </w:rPr>
      </w:pPr>
    </w:p>
    <w:p w14:paraId="117F9D97" w14:textId="77777777" w:rsidR="00B05FB9" w:rsidRPr="00F17614" w:rsidRDefault="00B05FB9" w:rsidP="00B05FB9">
      <w:pPr>
        <w:spacing w:line="276" w:lineRule="auto"/>
        <w:jc w:val="both"/>
      </w:pPr>
    </w:p>
    <w:p w14:paraId="67CD6D4A" w14:textId="77777777" w:rsidR="00B05FB9" w:rsidRPr="00F17614" w:rsidRDefault="00B05FB9" w:rsidP="00B05FB9">
      <w:pPr>
        <w:pStyle w:val="Pargrafdellista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F17614">
        <w:rPr>
          <w:b/>
        </w:rPr>
        <w:t>DOCUMENTACIÓ QUE S’ADJUNTA A LA SOL·LICITUD:</w:t>
      </w:r>
    </w:p>
    <w:p w14:paraId="4EE69C01" w14:textId="77777777" w:rsidR="00B05FB9" w:rsidRPr="00F17614" w:rsidRDefault="00B05FB9" w:rsidP="00B05FB9">
      <w:pPr>
        <w:spacing w:line="276" w:lineRule="auto"/>
        <w:jc w:val="both"/>
        <w:rPr>
          <w:b/>
        </w:rPr>
      </w:pPr>
    </w:p>
    <w:p w14:paraId="7FFBB052" w14:textId="77777777" w:rsidR="00B05FB9" w:rsidRPr="00F17614" w:rsidRDefault="00B05FB9" w:rsidP="00B05F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75A83172" w14:textId="77777777" w:rsidR="00B05FB9" w:rsidRPr="00F17614" w:rsidRDefault="00B05FB9" w:rsidP="00B05FB9">
      <w:pPr>
        <w:spacing w:line="276" w:lineRule="auto"/>
        <w:ind w:left="426" w:hanging="426"/>
        <w:jc w:val="both"/>
      </w:pPr>
    </w:p>
    <w:p w14:paraId="507DE5C3" w14:textId="77777777" w:rsidR="00B05FB9" w:rsidRDefault="00B05FB9" w:rsidP="00B05FB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Còpia del carnet de conduit de classe B. </w:t>
      </w:r>
    </w:p>
    <w:p w14:paraId="08E453B8" w14:textId="77777777" w:rsidR="00B05FB9" w:rsidRPr="005617C6" w:rsidRDefault="00B05FB9" w:rsidP="00B05FB9"/>
    <w:p w14:paraId="3A6C6035" w14:textId="77777777" w:rsidR="00B05FB9" w:rsidRPr="00F17614" w:rsidRDefault="00B05FB9" w:rsidP="00B05F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6AB3AB17" w14:textId="77777777" w:rsidR="00B05FB9" w:rsidRPr="00F17614" w:rsidRDefault="00B05FB9" w:rsidP="00B05FB9">
      <w:pPr>
        <w:spacing w:line="276" w:lineRule="auto"/>
        <w:ind w:left="426" w:hanging="426"/>
        <w:jc w:val="both"/>
      </w:pPr>
    </w:p>
    <w:p w14:paraId="09B78965" w14:textId="77777777" w:rsidR="00B05FB9" w:rsidRPr="00F17614" w:rsidRDefault="00B05FB9" w:rsidP="00B05F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611E9AB7" w14:textId="77777777" w:rsidR="00B05FB9" w:rsidRPr="00F17614" w:rsidRDefault="00B05FB9" w:rsidP="00B05FB9">
      <w:pPr>
        <w:spacing w:line="276" w:lineRule="auto"/>
        <w:ind w:left="426" w:hanging="426"/>
        <w:jc w:val="both"/>
      </w:pPr>
    </w:p>
    <w:p w14:paraId="6E225311" w14:textId="77777777" w:rsidR="00B05FB9" w:rsidRPr="00F17614" w:rsidRDefault="00B05FB9" w:rsidP="00B05F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5D9A54B" w14:textId="77777777" w:rsidR="00B05FB9" w:rsidRPr="00F17614" w:rsidRDefault="00B05FB9" w:rsidP="00B05F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79A6FA4C" w14:textId="77777777" w:rsidR="00B05FB9" w:rsidRPr="00F17614" w:rsidRDefault="00B05FB9" w:rsidP="00B05F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15DD1D77" w14:textId="77777777" w:rsidR="00B05FB9" w:rsidRPr="00F17614" w:rsidRDefault="00B05FB9" w:rsidP="00B05FB9">
      <w:pPr>
        <w:spacing w:line="276" w:lineRule="auto"/>
        <w:ind w:left="426" w:hanging="426"/>
        <w:jc w:val="both"/>
      </w:pPr>
    </w:p>
    <w:p w14:paraId="5EC0086A" w14:textId="77777777" w:rsidR="00B05FB9" w:rsidRPr="00F17614" w:rsidRDefault="00B05FB9" w:rsidP="00B05FB9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080FAE77" w14:textId="77777777" w:rsidR="00B05FB9" w:rsidRPr="00F17614" w:rsidRDefault="00B05FB9" w:rsidP="00B05FB9">
      <w:pPr>
        <w:spacing w:line="276" w:lineRule="auto"/>
        <w:jc w:val="both"/>
      </w:pPr>
    </w:p>
    <w:p w14:paraId="5CA4CA8B" w14:textId="77777777" w:rsidR="00B05FB9" w:rsidRPr="00F17614" w:rsidRDefault="00B05FB9" w:rsidP="00B05FB9">
      <w:pPr>
        <w:pStyle w:val="Pargrafdellista"/>
        <w:spacing w:line="276" w:lineRule="auto"/>
      </w:pPr>
    </w:p>
    <w:p w14:paraId="38FB22FE" w14:textId="77777777" w:rsidR="00B05FB9" w:rsidRPr="00F17614" w:rsidRDefault="00B05FB9" w:rsidP="00B05FB9">
      <w:pPr>
        <w:spacing w:line="276" w:lineRule="auto"/>
        <w:jc w:val="both"/>
      </w:pPr>
      <w:r w:rsidRPr="00F17614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157A44B7" w14:textId="77777777" w:rsidR="00B05FB9" w:rsidRDefault="00B05FB9" w:rsidP="00B05FB9">
      <w:pPr>
        <w:spacing w:line="276" w:lineRule="auto"/>
        <w:jc w:val="both"/>
      </w:pPr>
    </w:p>
    <w:p w14:paraId="0EAADD2D" w14:textId="77777777" w:rsidR="00B05FB9" w:rsidRPr="00F17614" w:rsidRDefault="00B05FB9" w:rsidP="00B05FB9">
      <w:pPr>
        <w:spacing w:line="276" w:lineRule="auto"/>
        <w:jc w:val="both"/>
      </w:pPr>
    </w:p>
    <w:p w14:paraId="4BF3BFC5" w14:textId="77777777" w:rsidR="00B05FB9" w:rsidRPr="00F17614" w:rsidRDefault="00B05FB9" w:rsidP="00B05FB9">
      <w:pPr>
        <w:spacing w:line="276" w:lineRule="auto"/>
        <w:jc w:val="both"/>
        <w:rPr>
          <w:b/>
          <w:bCs/>
        </w:rPr>
      </w:pPr>
      <w:r>
        <w:rPr>
          <w:b/>
          <w:bCs/>
        </w:rPr>
        <w:t>Mèrits</w:t>
      </w:r>
      <w:r w:rsidRPr="00F17614">
        <w:rPr>
          <w:b/>
          <w:bCs/>
        </w:rPr>
        <w:t xml:space="preserve"> professional</w:t>
      </w:r>
      <w:r>
        <w:rPr>
          <w:b/>
          <w:bCs/>
        </w:rPr>
        <w:t>s</w:t>
      </w:r>
      <w:r w:rsidRPr="00F17614">
        <w:rPr>
          <w:b/>
          <w:bCs/>
        </w:rPr>
        <w:t>:</w:t>
      </w:r>
    </w:p>
    <w:p w14:paraId="6110B9C9" w14:textId="77777777" w:rsidR="00B05FB9" w:rsidRPr="00F17614" w:rsidRDefault="00B05FB9" w:rsidP="00B05FB9">
      <w:pPr>
        <w:spacing w:line="276" w:lineRule="auto"/>
        <w:jc w:val="both"/>
        <w:rPr>
          <w:b/>
          <w:bCs/>
          <w:u w:val="single"/>
        </w:rPr>
      </w:pPr>
    </w:p>
    <w:p w14:paraId="59B45053" w14:textId="77777777" w:rsidR="00B05FB9" w:rsidRPr="00355206" w:rsidRDefault="00B05FB9" w:rsidP="00B05FB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757A671A" w14:textId="77777777" w:rsidR="00B05FB9" w:rsidRPr="00234C45" w:rsidRDefault="00B05FB9" w:rsidP="00B05FB9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B05FB9" w:rsidRPr="00F17614" w14:paraId="48697C67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404F" w14:textId="77777777" w:rsidR="00B05FB9" w:rsidRPr="00F17614" w:rsidRDefault="00B05FB9" w:rsidP="004C1723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1E3E" w14:textId="77777777" w:rsidR="00B05FB9" w:rsidRPr="00F17614" w:rsidRDefault="00B05FB9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0FF" w14:textId="77777777" w:rsidR="00B05FB9" w:rsidRPr="00F17614" w:rsidRDefault="00B05FB9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B05FB9" w:rsidRPr="00F17614" w14:paraId="0235C6DA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3E0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B4A6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10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5FB9" w:rsidRPr="00F17614" w14:paraId="25124BF5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49F9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B8D0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EDC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5FB9" w:rsidRPr="00F17614" w14:paraId="542F768F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CE45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05DB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5C3" w14:textId="77777777" w:rsidR="00B05FB9" w:rsidRPr="00F17614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3BE43B4B" w14:textId="77777777" w:rsidR="00B05FB9" w:rsidRPr="00234C45" w:rsidRDefault="00B05FB9" w:rsidP="00B05FB9">
      <w:pPr>
        <w:spacing w:line="276" w:lineRule="auto"/>
        <w:jc w:val="both"/>
        <w:rPr>
          <w:bCs/>
        </w:rPr>
      </w:pPr>
    </w:p>
    <w:p w14:paraId="3DC382F0" w14:textId="77777777" w:rsidR="00B05FB9" w:rsidRPr="00234C45" w:rsidRDefault="00B05FB9" w:rsidP="00B05FB9">
      <w:pPr>
        <w:spacing w:line="276" w:lineRule="auto"/>
        <w:jc w:val="both"/>
        <w:rPr>
          <w:bCs/>
        </w:rPr>
      </w:pPr>
    </w:p>
    <w:p w14:paraId="10831119" w14:textId="77777777" w:rsidR="00B05FB9" w:rsidRPr="0074721F" w:rsidRDefault="00B05FB9" w:rsidP="00B05FB9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0F33B2BE" w14:textId="77777777" w:rsidR="00B05FB9" w:rsidRPr="00234C45" w:rsidRDefault="00B05FB9" w:rsidP="00B05FB9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B05FB9" w:rsidRPr="0074721F" w14:paraId="10E379E9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E183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4B28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54C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B05FB9" w:rsidRPr="0074721F" w14:paraId="360BF8CD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9885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D4A0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BB58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05FB9" w:rsidRPr="0074721F" w14:paraId="214E5CBF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92E7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4930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2CA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05FB9" w:rsidRPr="0074721F" w14:paraId="2A589F94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4D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207D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B3F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05FB9" w:rsidRPr="0074721F" w14:paraId="607829D8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B361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612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578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05FB9" w:rsidRPr="0074721F" w14:paraId="5434F23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7B8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BF65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61C8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E3C5F61" w14:textId="77777777" w:rsidR="00B05FB9" w:rsidRDefault="00B05FB9" w:rsidP="00B05FB9">
      <w:pPr>
        <w:spacing w:line="276" w:lineRule="auto"/>
        <w:jc w:val="both"/>
        <w:rPr>
          <w:bCs/>
          <w:i/>
          <w:iCs/>
        </w:rPr>
      </w:pPr>
    </w:p>
    <w:p w14:paraId="3D23BF57" w14:textId="77777777" w:rsidR="00B05FB9" w:rsidRPr="0074721F" w:rsidRDefault="00B05FB9" w:rsidP="00B05FB9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1F7041CD" w14:textId="77777777" w:rsidR="00B05FB9" w:rsidRDefault="00B05FB9" w:rsidP="00B05FB9">
      <w:pPr>
        <w:spacing w:line="276" w:lineRule="auto"/>
        <w:jc w:val="both"/>
        <w:rPr>
          <w:b/>
        </w:rPr>
      </w:pPr>
    </w:p>
    <w:p w14:paraId="30991D1B" w14:textId="77777777" w:rsidR="00B05FB9" w:rsidRDefault="00B05FB9" w:rsidP="00B05FB9">
      <w:pPr>
        <w:spacing w:line="276" w:lineRule="auto"/>
        <w:jc w:val="both"/>
        <w:rPr>
          <w:b/>
        </w:rPr>
      </w:pPr>
    </w:p>
    <w:p w14:paraId="7CFE6128" w14:textId="77777777" w:rsidR="00B05FB9" w:rsidRPr="0074721F" w:rsidRDefault="00B05FB9" w:rsidP="00B05FB9">
      <w:pPr>
        <w:spacing w:line="276" w:lineRule="auto"/>
        <w:jc w:val="both"/>
        <w:rPr>
          <w:b/>
        </w:rPr>
      </w:pPr>
    </w:p>
    <w:p w14:paraId="45E23F41" w14:textId="77777777" w:rsidR="00B05FB9" w:rsidRPr="0074721F" w:rsidRDefault="00B05FB9" w:rsidP="00B05FB9">
      <w:pPr>
        <w:spacing w:line="276" w:lineRule="auto"/>
        <w:jc w:val="both"/>
        <w:rPr>
          <w:b/>
        </w:rPr>
      </w:pPr>
      <w:r w:rsidRPr="0074721F">
        <w:rPr>
          <w:b/>
        </w:rPr>
        <w:t>Formació</w:t>
      </w:r>
      <w:r>
        <w:rPr>
          <w:b/>
        </w:rPr>
        <w:t xml:space="preserve"> reglada i formació contínua</w:t>
      </w:r>
    </w:p>
    <w:p w14:paraId="13A1870B" w14:textId="77777777" w:rsidR="00B05FB9" w:rsidRPr="0074721F" w:rsidRDefault="00B05FB9" w:rsidP="00B05FB9">
      <w:pPr>
        <w:spacing w:line="276" w:lineRule="auto"/>
        <w:jc w:val="both"/>
        <w:rPr>
          <w:bCs/>
        </w:rPr>
      </w:pPr>
    </w:p>
    <w:p w14:paraId="36C67016" w14:textId="77777777" w:rsidR="00B05FB9" w:rsidRPr="0074721F" w:rsidRDefault="00B05FB9" w:rsidP="00B05FB9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75C6D395" w14:textId="77777777" w:rsidR="00B05FB9" w:rsidRDefault="00B05FB9" w:rsidP="00B05FB9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B05FB9" w:rsidRPr="0074721F" w14:paraId="1DF85786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E1EE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4964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AAD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B05FB9" w:rsidRPr="0074721F" w14:paraId="0BAD0973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000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56A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F30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5FB9" w:rsidRPr="0074721F" w14:paraId="318EB715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3F6C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005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29F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5FB9" w:rsidRPr="0074721F" w14:paraId="02442B49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8BF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23E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99C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0C3D392F" w14:textId="77777777" w:rsidR="00B05FB9" w:rsidRDefault="00B05FB9" w:rsidP="00B05FB9">
      <w:pPr>
        <w:spacing w:line="276" w:lineRule="auto"/>
        <w:ind w:left="720"/>
        <w:contextualSpacing/>
        <w:jc w:val="both"/>
        <w:rPr>
          <w:bCs/>
        </w:rPr>
      </w:pPr>
    </w:p>
    <w:p w14:paraId="23C77341" w14:textId="77777777" w:rsidR="00B05FB9" w:rsidRDefault="00B05FB9" w:rsidP="00B05FB9">
      <w:pPr>
        <w:spacing w:line="276" w:lineRule="auto"/>
        <w:ind w:left="720"/>
        <w:contextualSpacing/>
        <w:jc w:val="both"/>
        <w:rPr>
          <w:bCs/>
        </w:rPr>
      </w:pPr>
    </w:p>
    <w:p w14:paraId="359D5168" w14:textId="77777777" w:rsidR="00B05FB9" w:rsidRPr="0074721F" w:rsidRDefault="00B05FB9" w:rsidP="00B05FB9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6F48D457" w14:textId="77777777" w:rsidR="00B05FB9" w:rsidRPr="00234C45" w:rsidRDefault="00B05FB9" w:rsidP="00B05FB9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B05FB9" w:rsidRPr="0074721F" w14:paraId="58BA6B1D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EFC3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3E2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18FD" w14:textId="77777777" w:rsidR="00B05FB9" w:rsidRPr="0074721F" w:rsidRDefault="00B05FB9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B05FB9" w:rsidRPr="0074721F" w14:paraId="30E2E989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323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A2E6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956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5FB9" w:rsidRPr="0074721F" w14:paraId="2BCF9757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F8D3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824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CD7A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5FB9" w:rsidRPr="0074721F" w14:paraId="6BD49259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AC29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8CA5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110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5FB9" w:rsidRPr="0074721F" w14:paraId="228B936A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1BB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772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B90" w14:textId="77777777" w:rsidR="00B05FB9" w:rsidRPr="0074721F" w:rsidRDefault="00B05FB9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FA303A7" w14:textId="77777777" w:rsidR="00B05FB9" w:rsidRDefault="00B05FB9" w:rsidP="00B05FB9">
      <w:pPr>
        <w:spacing w:line="276" w:lineRule="auto"/>
        <w:ind w:left="720"/>
        <w:contextualSpacing/>
        <w:jc w:val="both"/>
        <w:rPr>
          <w:bCs/>
        </w:rPr>
      </w:pPr>
    </w:p>
    <w:p w14:paraId="0BCFF5B6" w14:textId="77777777" w:rsidR="00B05FB9" w:rsidRDefault="00B05FB9" w:rsidP="00B05FB9">
      <w:pPr>
        <w:spacing w:line="276" w:lineRule="auto"/>
        <w:ind w:left="720"/>
        <w:contextualSpacing/>
        <w:jc w:val="both"/>
        <w:rPr>
          <w:bCs/>
        </w:rPr>
      </w:pPr>
    </w:p>
    <w:p w14:paraId="44120B01" w14:textId="77777777" w:rsidR="00B05FB9" w:rsidRPr="00234C45" w:rsidRDefault="00B05FB9" w:rsidP="00B05FB9">
      <w:pPr>
        <w:spacing w:line="276" w:lineRule="auto"/>
        <w:ind w:left="720"/>
        <w:contextualSpacing/>
        <w:jc w:val="both"/>
        <w:rPr>
          <w:bCs/>
        </w:rPr>
      </w:pPr>
    </w:p>
    <w:p w14:paraId="033CEE92" w14:textId="77777777" w:rsidR="00B05FB9" w:rsidRPr="0074721F" w:rsidRDefault="00B05FB9" w:rsidP="00B05FB9">
      <w:pPr>
        <w:spacing w:line="276" w:lineRule="auto"/>
        <w:jc w:val="both"/>
      </w:pPr>
      <w:r w:rsidRPr="0074721F">
        <w:t xml:space="preserve">D’acord amb l’establert a les bases reguladores, </w:t>
      </w:r>
      <w:r w:rsidRPr="0074721F">
        <w:rPr>
          <w:b/>
          <w:bCs/>
        </w:rPr>
        <w:t>NO APORTO</w:t>
      </w:r>
      <w:r w:rsidRPr="0074721F">
        <w:t xml:space="preserve"> la documentació següent que ja es troba en poder de l’Ajuntament d’Oliana:</w:t>
      </w:r>
    </w:p>
    <w:p w14:paraId="53991C46" w14:textId="77777777" w:rsidR="00B05FB9" w:rsidRPr="00234C45" w:rsidRDefault="00B05FB9" w:rsidP="00B05FB9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05FB9" w:rsidRPr="00234C45" w14:paraId="796D619A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7CFA" w14:textId="77777777" w:rsidR="00B05FB9" w:rsidRPr="00234C45" w:rsidRDefault="00B05FB9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05FB9" w:rsidRPr="00234C45" w14:paraId="47595F59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887" w14:textId="77777777" w:rsidR="00B05FB9" w:rsidRPr="00234C45" w:rsidRDefault="00B05FB9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05FB9" w:rsidRPr="00234C45" w14:paraId="39FF59E5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C05C" w14:textId="77777777" w:rsidR="00B05FB9" w:rsidRPr="00234C45" w:rsidRDefault="00B05FB9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05FB9" w:rsidRPr="00234C45" w14:paraId="713D3F25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832E" w14:textId="77777777" w:rsidR="00B05FB9" w:rsidRPr="00234C45" w:rsidRDefault="00B05FB9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05FB9" w:rsidRPr="00234C45" w14:paraId="501B2459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A90" w14:textId="77777777" w:rsidR="00B05FB9" w:rsidRPr="00234C45" w:rsidRDefault="00B05FB9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05FB9" w:rsidRPr="00234C45" w14:paraId="215DC060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299" w14:textId="77777777" w:rsidR="00B05FB9" w:rsidRPr="00234C45" w:rsidRDefault="00B05FB9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24A9DFB8" w14:textId="77777777" w:rsidR="00B05FB9" w:rsidRPr="00234C45" w:rsidRDefault="00B05FB9" w:rsidP="00B05FB9">
      <w:pPr>
        <w:spacing w:line="276" w:lineRule="auto"/>
        <w:ind w:left="1068"/>
        <w:contextualSpacing/>
        <w:jc w:val="both"/>
      </w:pPr>
    </w:p>
    <w:p w14:paraId="23F85C34" w14:textId="77777777" w:rsidR="00B05FB9" w:rsidRPr="0074721F" w:rsidRDefault="00B05FB9" w:rsidP="00B05FB9">
      <w:pPr>
        <w:spacing w:line="276" w:lineRule="auto"/>
        <w:jc w:val="both"/>
        <w:rPr>
          <w:b/>
        </w:rPr>
      </w:pPr>
    </w:p>
    <w:p w14:paraId="09F5FFE0" w14:textId="77777777" w:rsidR="00B05FB9" w:rsidRPr="0074721F" w:rsidRDefault="00B05FB9" w:rsidP="00B05FB9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B3B23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05FB9"/>
    <w:rsid w:val="00B15A5B"/>
    <w:rsid w:val="00B163B9"/>
    <w:rsid w:val="00B92B87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17</cp:revision>
  <cp:lastPrinted>2018-05-11T10:14:00Z</cp:lastPrinted>
  <dcterms:created xsi:type="dcterms:W3CDTF">2022-02-23T14:42:00Z</dcterms:created>
  <dcterms:modified xsi:type="dcterms:W3CDTF">2022-12-28T12:49:00Z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